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Syringe and Stirring Rod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Syringe with Rubber Bulb.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82-2820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Syringe with rubber bulb, Weight, kg = 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Stirring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82-4005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Stirring Rod, Main body length, arm, operating length mm = 7 x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